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264" w:rsidRPr="002B7264" w:rsidRDefault="002B7264" w:rsidP="002B7264">
      <w:pPr>
        <w:spacing w:after="120" w:line="360" w:lineRule="auto"/>
        <w:rPr>
          <w:rFonts w:ascii="Times New Roman" w:hAnsi="Times New Roman" w:cs="Times New Roman"/>
        </w:rPr>
      </w:pPr>
      <w:r w:rsidRPr="002B726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BF365D3" wp14:editId="53962E10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7264" w:rsidRPr="002B7264" w:rsidRDefault="002B7264" w:rsidP="002B7264">
      <w:pPr>
        <w:spacing w:after="120" w:line="360" w:lineRule="auto"/>
        <w:rPr>
          <w:rFonts w:ascii="Times New Roman" w:hAnsi="Times New Roman" w:cs="Times New Roman"/>
        </w:rPr>
      </w:pPr>
    </w:p>
    <w:p w:rsidR="002B7264" w:rsidRPr="002B7264" w:rsidRDefault="002B7264" w:rsidP="002B7264">
      <w:pPr>
        <w:spacing w:after="120" w:line="360" w:lineRule="auto"/>
        <w:rPr>
          <w:rFonts w:ascii="Times New Roman" w:hAnsi="Times New Roman" w:cs="Times New Roman"/>
        </w:rPr>
      </w:pPr>
    </w:p>
    <w:p w:rsidR="002B7264" w:rsidRPr="002B7264" w:rsidRDefault="002B7264" w:rsidP="002B7264">
      <w:pPr>
        <w:spacing w:after="120"/>
        <w:jc w:val="center"/>
        <w:rPr>
          <w:rFonts w:ascii="Times New Roman" w:hAnsi="Times New Roman" w:cs="Times New Roman"/>
        </w:rPr>
      </w:pPr>
      <w:r w:rsidRPr="002B7264">
        <w:rPr>
          <w:rFonts w:ascii="Times New Roman" w:hAnsi="Times New Roman" w:cs="Times New Roman"/>
        </w:rPr>
        <w:t>АДМИНИСТРАЦИЯ ВЛАДИМИРСКОЙ ОБЛАСТИ</w:t>
      </w:r>
    </w:p>
    <w:p w:rsidR="002B7264" w:rsidRPr="002B7264" w:rsidRDefault="002B7264" w:rsidP="002B7264">
      <w:pPr>
        <w:pStyle w:val="ab"/>
        <w:rPr>
          <w:sz w:val="24"/>
        </w:rPr>
      </w:pPr>
      <w:r w:rsidRPr="002B7264">
        <w:rPr>
          <w:sz w:val="24"/>
        </w:rPr>
        <w:t>ПРАВЛЕНИЕ ДЕПАРТАМЕНТА ЦЕН И ТАРИФОВ</w:t>
      </w:r>
    </w:p>
    <w:p w:rsidR="002B7264" w:rsidRPr="002B7264" w:rsidRDefault="002B7264" w:rsidP="002B7264">
      <w:pPr>
        <w:pStyle w:val="ab"/>
        <w:rPr>
          <w:b/>
          <w:sz w:val="36"/>
        </w:rPr>
      </w:pPr>
      <w:r w:rsidRPr="002B7264">
        <w:rPr>
          <w:b/>
          <w:sz w:val="24"/>
        </w:rPr>
        <w:t>ПОСТАН</w:t>
      </w:r>
      <w:bookmarkStart w:id="0" w:name="_GoBack"/>
      <w:bookmarkEnd w:id="0"/>
      <w:r w:rsidRPr="002B7264">
        <w:rPr>
          <w:b/>
          <w:sz w:val="24"/>
        </w:rPr>
        <w:t>ОВЛЕНИЕ</w:t>
      </w:r>
    </w:p>
    <w:p w:rsidR="002B7264" w:rsidRPr="002B7264" w:rsidRDefault="002B7264" w:rsidP="002B7264">
      <w:pPr>
        <w:pStyle w:val="1"/>
        <w:ind w:firstLine="709"/>
        <w:rPr>
          <w:i/>
          <w:lang w:val="ru-RU"/>
        </w:rPr>
      </w:pPr>
      <w:r w:rsidRPr="002B7264">
        <w:rPr>
          <w:szCs w:val="28"/>
          <w:u w:val="single"/>
          <w:lang w:val="ru-RU"/>
        </w:rPr>
        <w:t>21</w:t>
      </w:r>
      <w:r w:rsidRPr="002B7264">
        <w:rPr>
          <w:szCs w:val="28"/>
          <w:u w:val="single"/>
        </w:rPr>
        <w:t>.06.2016</w:t>
      </w:r>
      <w:r w:rsidRPr="002B7264">
        <w:rPr>
          <w:b/>
          <w:sz w:val="16"/>
        </w:rPr>
        <w:tab/>
      </w:r>
      <w:r w:rsidRPr="002B7264">
        <w:rPr>
          <w:b/>
          <w:sz w:val="16"/>
        </w:rPr>
        <w:tab/>
      </w:r>
      <w:r w:rsidRPr="002B7264">
        <w:rPr>
          <w:b/>
          <w:sz w:val="16"/>
        </w:rPr>
        <w:tab/>
      </w:r>
      <w:r w:rsidRPr="002B7264">
        <w:rPr>
          <w:b/>
          <w:sz w:val="16"/>
        </w:rPr>
        <w:tab/>
      </w:r>
      <w:r w:rsidRPr="002B7264">
        <w:rPr>
          <w:b/>
          <w:sz w:val="16"/>
        </w:rPr>
        <w:tab/>
      </w:r>
      <w:r w:rsidRPr="002B7264">
        <w:rPr>
          <w:b/>
          <w:sz w:val="16"/>
        </w:rPr>
        <w:tab/>
        <w:t xml:space="preserve">                                                                             </w:t>
      </w:r>
      <w:r w:rsidRPr="002B7264">
        <w:rPr>
          <w:u w:val="single"/>
        </w:rPr>
        <w:t>№ 1</w:t>
      </w:r>
      <w:r w:rsidRPr="002B7264">
        <w:rPr>
          <w:u w:val="single"/>
          <w:lang w:val="ru-RU"/>
        </w:rPr>
        <w:t>4</w:t>
      </w:r>
      <w:r w:rsidRPr="002B7264">
        <w:rPr>
          <w:u w:val="single"/>
        </w:rPr>
        <w:t>/</w:t>
      </w:r>
      <w:r>
        <w:rPr>
          <w:u w:val="single"/>
          <w:lang w:val="ru-RU"/>
        </w:rPr>
        <w:t>7</w:t>
      </w:r>
    </w:p>
    <w:p w:rsidR="002B7264" w:rsidRPr="002B7264" w:rsidRDefault="002B7264" w:rsidP="004107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664E6" w:rsidRDefault="0020289F" w:rsidP="00D60949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 10</w:t>
      </w:r>
      <w:r w:rsidR="00CA638F">
        <w:rPr>
          <w:rFonts w:ascii="Times New Roman" w:hAnsi="Times New Roman" w:cs="Times New Roman"/>
          <w:i/>
          <w:sz w:val="24"/>
          <w:szCs w:val="24"/>
        </w:rPr>
        <w:t>.12.2014</w:t>
      </w:r>
      <w:r w:rsidR="00F3442D">
        <w:rPr>
          <w:rFonts w:ascii="Times New Roman" w:hAnsi="Times New Roman" w:cs="Times New Roman"/>
          <w:i/>
          <w:sz w:val="24"/>
          <w:szCs w:val="24"/>
        </w:rPr>
        <w:t xml:space="preserve"> № 56/5</w:t>
      </w:r>
      <w:r w:rsidR="004107CE" w:rsidRPr="00F015C3">
        <w:rPr>
          <w:rFonts w:ascii="Times New Roman" w:hAnsi="Times New Roman" w:cs="Times New Roman"/>
          <w:i/>
          <w:sz w:val="24"/>
          <w:szCs w:val="24"/>
        </w:rPr>
        <w:t xml:space="preserve"> «О</w:t>
      </w:r>
      <w:r w:rsidR="00F3442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 w:rsidR="004107CE">
        <w:rPr>
          <w:rFonts w:ascii="Times New Roman" w:hAnsi="Times New Roman" w:cs="Times New Roman"/>
          <w:i/>
          <w:sz w:val="24"/>
          <w:szCs w:val="24"/>
        </w:rPr>
        <w:t>»</w:t>
      </w:r>
    </w:p>
    <w:p w:rsidR="00D60949" w:rsidRDefault="00D60949" w:rsidP="00D60949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C5085" w:rsidRPr="005664E6" w:rsidRDefault="005664E6" w:rsidP="001C5085">
      <w:pPr>
        <w:pStyle w:val="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 w:rsidR="00025ECF" w:rsidRPr="00025ECF">
        <w:rPr>
          <w:sz w:val="28"/>
          <w:szCs w:val="28"/>
        </w:rPr>
        <w:t>,</w:t>
      </w:r>
      <w:r w:rsidR="00F3442D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Pr="005664E6">
        <w:rPr>
          <w:sz w:val="28"/>
          <w:szCs w:val="28"/>
        </w:rPr>
        <w:t>п</w:t>
      </w:r>
      <w:proofErr w:type="gramEnd"/>
      <w:r w:rsidRPr="005664E6">
        <w:rPr>
          <w:sz w:val="28"/>
          <w:szCs w:val="28"/>
        </w:rPr>
        <w:t xml:space="preserve"> о с т а н о в л я е т:  </w:t>
      </w:r>
    </w:p>
    <w:p w:rsidR="00437EE8" w:rsidRDefault="005664E6" w:rsidP="00513BEA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 w:rsidR="004107CE"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</w:t>
      </w:r>
      <w:r w:rsidR="004107CE" w:rsidRPr="004107CE">
        <w:rPr>
          <w:rFonts w:ascii="Times New Roman" w:hAnsi="Times New Roman" w:cs="Times New Roman"/>
          <w:sz w:val="28"/>
          <w:szCs w:val="28"/>
        </w:rPr>
        <w:t>департамент</w:t>
      </w:r>
      <w:r w:rsidR="005D5D7C">
        <w:rPr>
          <w:rFonts w:ascii="Times New Roman" w:hAnsi="Times New Roman" w:cs="Times New Roman"/>
          <w:sz w:val="28"/>
          <w:szCs w:val="28"/>
        </w:rPr>
        <w:t>а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20289F">
        <w:rPr>
          <w:rFonts w:ascii="Times New Roman" w:hAnsi="Times New Roman" w:cs="Times New Roman"/>
          <w:sz w:val="28"/>
          <w:szCs w:val="28"/>
        </w:rPr>
        <w:t>от 10</w:t>
      </w:r>
      <w:r w:rsidR="00CA638F">
        <w:rPr>
          <w:rFonts w:ascii="Times New Roman" w:hAnsi="Times New Roman" w:cs="Times New Roman"/>
          <w:sz w:val="28"/>
          <w:szCs w:val="28"/>
        </w:rPr>
        <w:t>.12.2014</w:t>
      </w:r>
      <w:r w:rsidR="00513BEA">
        <w:rPr>
          <w:rFonts w:ascii="Times New Roman" w:hAnsi="Times New Roman" w:cs="Times New Roman"/>
          <w:sz w:val="28"/>
          <w:szCs w:val="28"/>
        </w:rPr>
        <w:t xml:space="preserve"> </w:t>
      </w:r>
      <w:r w:rsidR="002D046E">
        <w:rPr>
          <w:rFonts w:ascii="Times New Roman" w:hAnsi="Times New Roman" w:cs="Times New Roman"/>
          <w:sz w:val="28"/>
          <w:szCs w:val="28"/>
        </w:rPr>
        <w:t>№</w:t>
      </w:r>
      <w:r w:rsidR="00513BEA">
        <w:rPr>
          <w:rFonts w:ascii="Times New Roman" w:hAnsi="Times New Roman" w:cs="Times New Roman"/>
          <w:sz w:val="28"/>
          <w:szCs w:val="28"/>
        </w:rPr>
        <w:t xml:space="preserve"> 56/5 </w:t>
      </w:r>
      <w:r w:rsidR="004107CE" w:rsidRPr="004107CE">
        <w:rPr>
          <w:rFonts w:ascii="Times New Roman" w:hAnsi="Times New Roman" w:cs="Times New Roman"/>
          <w:sz w:val="28"/>
          <w:szCs w:val="28"/>
        </w:rPr>
        <w:t>«О тарифах на тепловую энергию</w:t>
      </w:r>
      <w:r w:rsidR="00F3442D">
        <w:rPr>
          <w:rFonts w:ascii="Times New Roman" w:hAnsi="Times New Roman" w:cs="Times New Roman"/>
          <w:sz w:val="28"/>
          <w:szCs w:val="28"/>
        </w:rPr>
        <w:t xml:space="preserve">», изложив приложения № </w:t>
      </w:r>
      <w:r w:rsidR="004107CE">
        <w:rPr>
          <w:rFonts w:ascii="Times New Roman" w:hAnsi="Times New Roman" w:cs="Times New Roman"/>
          <w:sz w:val="28"/>
          <w:szCs w:val="28"/>
        </w:rPr>
        <w:t>1</w:t>
      </w:r>
      <w:r w:rsidR="00F3442D">
        <w:rPr>
          <w:rFonts w:ascii="Times New Roman" w:hAnsi="Times New Roman" w:cs="Times New Roman"/>
          <w:sz w:val="28"/>
          <w:szCs w:val="28"/>
        </w:rPr>
        <w:t>-2</w:t>
      </w:r>
      <w:r w:rsidR="004107CE">
        <w:rPr>
          <w:rFonts w:ascii="Times New Roman" w:hAnsi="Times New Roman" w:cs="Times New Roman"/>
          <w:sz w:val="28"/>
          <w:szCs w:val="28"/>
        </w:rPr>
        <w:t xml:space="preserve"> к постановлению в следую</w:t>
      </w:r>
      <w:r w:rsidR="00F3442D">
        <w:rPr>
          <w:rFonts w:ascii="Times New Roman" w:hAnsi="Times New Roman" w:cs="Times New Roman"/>
          <w:sz w:val="28"/>
          <w:szCs w:val="28"/>
        </w:rPr>
        <w:t>щей редакции согласно приложениям №</w:t>
      </w:r>
      <w:r w:rsidR="008746EF">
        <w:rPr>
          <w:rFonts w:ascii="Times New Roman" w:hAnsi="Times New Roman" w:cs="Times New Roman"/>
          <w:sz w:val="28"/>
          <w:szCs w:val="28"/>
        </w:rPr>
        <w:t>№</w:t>
      </w:r>
      <w:r w:rsidR="00F3442D">
        <w:rPr>
          <w:rFonts w:ascii="Times New Roman" w:hAnsi="Times New Roman" w:cs="Times New Roman"/>
          <w:sz w:val="28"/>
          <w:szCs w:val="28"/>
        </w:rPr>
        <w:t xml:space="preserve"> 1-2</w:t>
      </w:r>
      <w:r w:rsidR="004107CE">
        <w:rPr>
          <w:rFonts w:ascii="Times New Roman" w:hAnsi="Times New Roman" w:cs="Times New Roman"/>
          <w:sz w:val="28"/>
          <w:szCs w:val="28"/>
        </w:rPr>
        <w:t>.</w:t>
      </w:r>
    </w:p>
    <w:p w:rsidR="00C00381" w:rsidRPr="005664E6" w:rsidRDefault="00C00381" w:rsidP="00C0038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C003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Указанные в пункте 1 настоящего постановления изменения вступают в силу с 01 июля 2016 года. </w:t>
      </w:r>
    </w:p>
    <w:p w:rsidR="005664E6" w:rsidRPr="005664E6" w:rsidRDefault="00C00381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3442D" w:rsidRDefault="00F3442D" w:rsidP="00F3442D">
      <w:pPr>
        <w:pStyle w:val="ConsPlusTitle"/>
        <w:jc w:val="center"/>
      </w:pPr>
      <w:r>
        <w:t xml:space="preserve"> </w:t>
      </w:r>
    </w:p>
    <w:p w:rsidR="00F3442D" w:rsidRPr="005664E6" w:rsidRDefault="00F3442D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5664E6" w:rsidRDefault="004107CE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 w:rsidR="0014502B">
        <w:rPr>
          <w:rFonts w:ascii="Times New Roman" w:hAnsi="Times New Roman" w:cs="Times New Roman"/>
          <w:bCs/>
          <w:sz w:val="28"/>
          <w:szCs w:val="28"/>
        </w:rPr>
        <w:t>ь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</w:t>
      </w:r>
      <w:r w:rsidR="00D60949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</w:t>
      </w: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             </w:t>
      </w:r>
      <w:r w:rsidR="004107CE">
        <w:rPr>
          <w:rFonts w:ascii="Times New Roman" w:hAnsi="Times New Roman" w:cs="Times New Roman"/>
          <w:bCs/>
          <w:iCs/>
          <w:sz w:val="28"/>
          <w:szCs w:val="28"/>
        </w:rPr>
        <w:t>Р.Н. Сорокин</w:t>
      </w:r>
    </w:p>
    <w:p w:rsidR="005664E6" w:rsidRPr="00CA638F" w:rsidRDefault="005664E6" w:rsidP="00D60949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</w:p>
    <w:p w:rsidR="00D60949" w:rsidRPr="00D60949" w:rsidRDefault="00D60949" w:rsidP="00D60949">
      <w:pPr>
        <w:spacing w:after="0" w:line="240" w:lineRule="auto"/>
        <w:ind w:left="66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F3442D">
        <w:rPr>
          <w:rFonts w:ascii="Times New Roman" w:eastAsia="Times New Roman" w:hAnsi="Times New Roman" w:cs="Times New Roman"/>
          <w:sz w:val="24"/>
          <w:szCs w:val="24"/>
          <w:lang w:eastAsia="ru-RU"/>
        </w:rPr>
        <w:t>№ 1</w:t>
      </w:r>
    </w:p>
    <w:p w:rsidR="00D60949" w:rsidRPr="00D60949" w:rsidRDefault="00D60949" w:rsidP="00D60949">
      <w:pPr>
        <w:spacing w:after="0" w:line="240" w:lineRule="auto"/>
        <w:ind w:left="66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949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департамента цен и тарифов администрации Владимирской области</w:t>
      </w:r>
    </w:p>
    <w:p w:rsidR="00D60949" w:rsidRPr="00D60949" w:rsidRDefault="00F3442D" w:rsidP="00D60949">
      <w:pPr>
        <w:spacing w:after="0" w:line="240" w:lineRule="auto"/>
        <w:ind w:left="66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63933" w:rsidRPr="008746EF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8746EF">
        <w:rPr>
          <w:rFonts w:ascii="Times New Roman" w:eastAsia="Times New Roman" w:hAnsi="Times New Roman" w:cs="Times New Roman"/>
          <w:sz w:val="24"/>
          <w:szCs w:val="24"/>
          <w:lang w:eastAsia="ru-RU"/>
        </w:rPr>
        <w:t>.06.</w:t>
      </w:r>
      <w:r w:rsidR="00163933">
        <w:rPr>
          <w:rFonts w:ascii="Times New Roman" w:eastAsia="Times New Roman" w:hAnsi="Times New Roman" w:cs="Times New Roman"/>
          <w:sz w:val="24"/>
          <w:szCs w:val="24"/>
          <w:lang w:eastAsia="ru-RU"/>
        </w:rPr>
        <w:t>2016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163933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D60949" w:rsidRPr="00D60949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16393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:rsidR="004323CC" w:rsidRPr="00104632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442D" w:rsidRDefault="00F3442D" w:rsidP="00F344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</w:rPr>
        <w:t>Тарифы на тепловую энергию (мощность), поставляемую потребителям</w:t>
      </w:r>
    </w:p>
    <w:p w:rsidR="00F3442D" w:rsidRPr="004E18DF" w:rsidRDefault="00F3442D" w:rsidP="00F344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 Новосельское сельское поселение</w:t>
      </w:r>
      <w:r w:rsidR="00513B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E18D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</w:t>
      </w:r>
      <w:r w:rsidR="004E18DF" w:rsidRPr="004E18DF">
        <w:rPr>
          <w:rFonts w:ascii="Times New Roman" w:eastAsia="Times New Roman" w:hAnsi="Times New Roman" w:cs="Times New Roman"/>
          <w:b/>
          <w:bCs/>
        </w:rPr>
        <w:t xml:space="preserve">МО </w:t>
      </w:r>
      <w:r w:rsidR="004E18DF" w:rsidRPr="004E18D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городское поселение поселок Мелехово</w:t>
      </w:r>
      <w:r w:rsidR="004E18DF" w:rsidRPr="004E18DF">
        <w:rPr>
          <w:rStyle w:val="apple-converted-space"/>
          <w:rFonts w:ascii="Helvetica" w:hAnsi="Helvetica" w:cs="Helvetica"/>
          <w:color w:val="000000"/>
          <w:shd w:val="clear" w:color="auto" w:fill="FFFFFF"/>
        </w:rPr>
        <w:t> </w:t>
      </w:r>
    </w:p>
    <w:p w:rsidR="00F3442D" w:rsidRPr="00CB67AE" w:rsidRDefault="00F3442D" w:rsidP="00F3442D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B67AE">
        <w:rPr>
          <w:rFonts w:ascii="Times New Roman" w:eastAsia="Times New Roman" w:hAnsi="Times New Roman" w:cs="Times New Roman"/>
          <w:bCs/>
          <w:sz w:val="24"/>
          <w:szCs w:val="24"/>
        </w:rPr>
        <w:t>(НДС не облагается)</w:t>
      </w:r>
    </w:p>
    <w:p w:rsidR="00F3442D" w:rsidRPr="00D110FF" w:rsidRDefault="00F3442D" w:rsidP="00F344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F3442D" w:rsidRPr="0014502B" w:rsidTr="00F3442D">
        <w:trPr>
          <w:trHeight w:val="762"/>
          <w:jc w:val="center"/>
        </w:trPr>
        <w:tc>
          <w:tcPr>
            <w:tcW w:w="575" w:type="dxa"/>
            <w:shd w:val="clear" w:color="auto" w:fill="auto"/>
            <w:vAlign w:val="center"/>
            <w:hideMark/>
          </w:tcPr>
          <w:p w:rsidR="00F3442D" w:rsidRPr="0014502B" w:rsidRDefault="00F3442D" w:rsidP="00F34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F3442D" w:rsidRPr="0014502B" w:rsidRDefault="00F3442D" w:rsidP="00F34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F3442D" w:rsidRPr="0014502B" w:rsidRDefault="00F3442D" w:rsidP="00F34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3442D" w:rsidRPr="0014502B" w:rsidRDefault="00F3442D" w:rsidP="00F34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F3442D" w:rsidRPr="0014502B" w:rsidRDefault="00F3442D" w:rsidP="00F34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F3442D" w:rsidRPr="0014502B" w:rsidTr="00F3442D">
        <w:trPr>
          <w:trHeight w:val="233"/>
          <w:jc w:val="center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F3442D" w:rsidRPr="0014502B" w:rsidRDefault="00F3442D" w:rsidP="00F34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F3442D" w:rsidRPr="00C42F45" w:rsidRDefault="00F3442D" w:rsidP="00F3442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Комсервис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Ковровский район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F3442D" w:rsidRPr="0014502B" w:rsidRDefault="00F3442D" w:rsidP="00F34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F3442D" w:rsidRPr="0014502B" w:rsidTr="00F3442D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3442D" w:rsidRPr="0014502B" w:rsidRDefault="00F3442D" w:rsidP="00F34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3442D" w:rsidRPr="0014502B" w:rsidRDefault="00F3442D" w:rsidP="00F34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F3442D" w:rsidRPr="0014502B" w:rsidRDefault="00F3442D" w:rsidP="00F34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3442D" w:rsidRPr="0014502B" w:rsidRDefault="00F3442D" w:rsidP="00F34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01.01.2015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3442D" w:rsidRPr="00CB67AE" w:rsidRDefault="00F3442D" w:rsidP="00F3442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AE">
              <w:rPr>
                <w:rFonts w:ascii="Times New Roman" w:hAnsi="Times New Roman" w:cs="Times New Roman"/>
                <w:sz w:val="24"/>
                <w:szCs w:val="24"/>
              </w:rPr>
              <w:t>1 655,49</w:t>
            </w:r>
          </w:p>
        </w:tc>
      </w:tr>
      <w:tr w:rsidR="00F3442D" w:rsidRPr="0014502B" w:rsidTr="00F3442D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3442D" w:rsidRPr="0014502B" w:rsidRDefault="00F3442D" w:rsidP="00F34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3442D" w:rsidRPr="0014502B" w:rsidRDefault="00F3442D" w:rsidP="00F34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3442D" w:rsidRPr="0014502B" w:rsidRDefault="00F3442D" w:rsidP="00F34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3442D" w:rsidRPr="0014502B" w:rsidRDefault="00F3442D" w:rsidP="00F34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3442D" w:rsidRPr="00CB67AE" w:rsidRDefault="00F3442D" w:rsidP="00F3442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1 793,28</w:t>
            </w:r>
          </w:p>
        </w:tc>
      </w:tr>
      <w:tr w:rsidR="00F3442D" w:rsidRPr="0014502B" w:rsidTr="00F3442D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3442D" w:rsidRPr="0014502B" w:rsidRDefault="00F3442D" w:rsidP="00F34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3442D" w:rsidRPr="0014502B" w:rsidRDefault="00F3442D" w:rsidP="00F34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3442D" w:rsidRPr="0014502B" w:rsidRDefault="00F3442D" w:rsidP="00F34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3442D" w:rsidRPr="0014502B" w:rsidRDefault="00F3442D" w:rsidP="00F34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3442D" w:rsidRPr="00CB67AE" w:rsidRDefault="00F3442D" w:rsidP="00F3442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1 793,28</w:t>
            </w:r>
          </w:p>
        </w:tc>
      </w:tr>
      <w:tr w:rsidR="00F3442D" w:rsidRPr="0014502B" w:rsidTr="00F3442D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3442D" w:rsidRPr="0014502B" w:rsidRDefault="00F3442D" w:rsidP="00F34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3442D" w:rsidRPr="0014502B" w:rsidRDefault="00F3442D" w:rsidP="00F34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3442D" w:rsidRPr="0014502B" w:rsidRDefault="00F3442D" w:rsidP="00F34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3442D" w:rsidRPr="0014502B" w:rsidRDefault="00F3442D" w:rsidP="00F34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3442D" w:rsidRPr="00CB67AE" w:rsidRDefault="00F3442D" w:rsidP="00F3442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1 866,06</w:t>
            </w:r>
          </w:p>
        </w:tc>
      </w:tr>
      <w:tr w:rsidR="00F3442D" w:rsidRPr="0014502B" w:rsidTr="00F3442D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3442D" w:rsidRPr="0014502B" w:rsidRDefault="00F3442D" w:rsidP="00F34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3442D" w:rsidRPr="0014502B" w:rsidRDefault="00F3442D" w:rsidP="00F34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F3442D" w:rsidRPr="0014502B" w:rsidRDefault="00F3442D" w:rsidP="00F34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3442D" w:rsidRPr="0014502B" w:rsidRDefault="00F3442D" w:rsidP="00F34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3442D" w:rsidRPr="00CB67AE" w:rsidRDefault="00F3442D" w:rsidP="00F3442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1 866,06</w:t>
            </w:r>
          </w:p>
        </w:tc>
      </w:tr>
      <w:tr w:rsidR="00F3442D" w:rsidRPr="0014502B" w:rsidTr="00F3442D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3442D" w:rsidRPr="0014502B" w:rsidRDefault="00F3442D" w:rsidP="00F34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3442D" w:rsidRPr="0014502B" w:rsidRDefault="00F3442D" w:rsidP="00F34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F3442D" w:rsidRPr="0014502B" w:rsidRDefault="00F3442D" w:rsidP="00F34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3442D" w:rsidRPr="0014502B" w:rsidRDefault="00F3442D" w:rsidP="00F34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3442D" w:rsidRPr="00CB67AE" w:rsidRDefault="00F3442D" w:rsidP="00F3442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1 937,46</w:t>
            </w:r>
          </w:p>
        </w:tc>
      </w:tr>
      <w:tr w:rsidR="00F3442D" w:rsidRPr="0014502B" w:rsidTr="00F3442D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3442D" w:rsidRPr="0014502B" w:rsidRDefault="00F3442D" w:rsidP="00F34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3442D" w:rsidRPr="0014502B" w:rsidRDefault="00F3442D" w:rsidP="00F34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5" w:type="dxa"/>
            <w:gridSpan w:val="3"/>
            <w:vAlign w:val="center"/>
            <w:hideMark/>
          </w:tcPr>
          <w:p w:rsidR="00F3442D" w:rsidRPr="00E663D1" w:rsidRDefault="00F3442D" w:rsidP="00F344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3D1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 (тарифы указываются с учётом НДС)*</w:t>
            </w:r>
          </w:p>
        </w:tc>
      </w:tr>
      <w:tr w:rsidR="00F3442D" w:rsidRPr="0014502B" w:rsidTr="00F3442D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3442D" w:rsidRPr="0014502B" w:rsidRDefault="00F3442D" w:rsidP="00F34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3442D" w:rsidRPr="0014502B" w:rsidRDefault="00F3442D" w:rsidP="00F34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vAlign w:val="center"/>
            <w:hideMark/>
          </w:tcPr>
          <w:p w:rsidR="00F3442D" w:rsidRPr="0014502B" w:rsidRDefault="00F3442D" w:rsidP="00F34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3442D" w:rsidRPr="0014502B" w:rsidRDefault="00F3442D" w:rsidP="00F34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01.01.2015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3442D" w:rsidRPr="00CB67AE" w:rsidRDefault="00F3442D" w:rsidP="00F3442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AE">
              <w:rPr>
                <w:rFonts w:ascii="Times New Roman" w:hAnsi="Times New Roman" w:cs="Times New Roman"/>
                <w:sz w:val="24"/>
                <w:szCs w:val="24"/>
              </w:rPr>
              <w:t>1 655,49</w:t>
            </w:r>
          </w:p>
        </w:tc>
      </w:tr>
      <w:tr w:rsidR="00F3442D" w:rsidRPr="0014502B" w:rsidTr="00F3442D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3442D" w:rsidRPr="0014502B" w:rsidRDefault="00F3442D" w:rsidP="00F34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3442D" w:rsidRPr="0014502B" w:rsidRDefault="00F3442D" w:rsidP="00F34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F3442D" w:rsidRPr="0014502B" w:rsidRDefault="00F3442D" w:rsidP="00F34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3442D" w:rsidRPr="0014502B" w:rsidRDefault="00F3442D" w:rsidP="00F34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3442D" w:rsidRPr="00CB67AE" w:rsidRDefault="00F3442D" w:rsidP="00F3442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1 793,28</w:t>
            </w:r>
          </w:p>
        </w:tc>
      </w:tr>
      <w:tr w:rsidR="00F3442D" w:rsidRPr="0014502B" w:rsidTr="00F3442D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3442D" w:rsidRPr="0014502B" w:rsidRDefault="00F3442D" w:rsidP="00F34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3442D" w:rsidRPr="0014502B" w:rsidRDefault="00F3442D" w:rsidP="00F34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F3442D" w:rsidRPr="0014502B" w:rsidRDefault="00F3442D" w:rsidP="00F34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3442D" w:rsidRPr="0014502B" w:rsidRDefault="00F3442D" w:rsidP="00F34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3442D" w:rsidRPr="00CB67AE" w:rsidRDefault="00F3442D" w:rsidP="00F3442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1 793,28</w:t>
            </w:r>
          </w:p>
        </w:tc>
      </w:tr>
      <w:tr w:rsidR="00F3442D" w:rsidRPr="0014502B" w:rsidTr="00F3442D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3442D" w:rsidRPr="0014502B" w:rsidRDefault="00F3442D" w:rsidP="00F34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3442D" w:rsidRPr="0014502B" w:rsidRDefault="00F3442D" w:rsidP="00F34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F3442D" w:rsidRPr="0014502B" w:rsidRDefault="00F3442D" w:rsidP="00F34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3442D" w:rsidRPr="0014502B" w:rsidRDefault="00F3442D" w:rsidP="00F34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3442D" w:rsidRPr="00CB67AE" w:rsidRDefault="00F3442D" w:rsidP="00F3442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1 866,06</w:t>
            </w:r>
          </w:p>
        </w:tc>
      </w:tr>
      <w:tr w:rsidR="00F3442D" w:rsidRPr="0014502B" w:rsidTr="00F3442D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3442D" w:rsidRPr="0014502B" w:rsidRDefault="00F3442D" w:rsidP="00F34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3442D" w:rsidRPr="0014502B" w:rsidRDefault="00F3442D" w:rsidP="00F34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F3442D" w:rsidRPr="0014502B" w:rsidRDefault="00F3442D" w:rsidP="00F34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3442D" w:rsidRPr="0014502B" w:rsidRDefault="00F3442D" w:rsidP="00F34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3442D" w:rsidRPr="00CB67AE" w:rsidRDefault="00F3442D" w:rsidP="00F3442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1 866,06</w:t>
            </w:r>
          </w:p>
        </w:tc>
      </w:tr>
      <w:tr w:rsidR="00F3442D" w:rsidRPr="0014502B" w:rsidTr="00F3442D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3442D" w:rsidRPr="0014502B" w:rsidRDefault="00F3442D" w:rsidP="00F34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3442D" w:rsidRPr="0014502B" w:rsidRDefault="00F3442D" w:rsidP="00F34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F3442D" w:rsidRPr="0014502B" w:rsidRDefault="00F3442D" w:rsidP="00F34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3442D" w:rsidRPr="0014502B" w:rsidRDefault="00F3442D" w:rsidP="00F34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3442D" w:rsidRPr="00CB67AE" w:rsidRDefault="00F3442D" w:rsidP="00F3442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1 937,46</w:t>
            </w:r>
          </w:p>
        </w:tc>
      </w:tr>
    </w:tbl>
    <w:p w:rsidR="00F3442D" w:rsidRDefault="00F3442D" w:rsidP="00F344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3442D" w:rsidRPr="00C42F45" w:rsidRDefault="00F3442D" w:rsidP="00F344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F45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10" w:history="1">
        <w:r w:rsidRPr="00C42F45">
          <w:rPr>
            <w:rFonts w:ascii="Times New Roman" w:hAnsi="Times New Roman" w:cs="Times New Roman"/>
            <w:color w:val="0000FF"/>
            <w:sz w:val="24"/>
            <w:szCs w:val="24"/>
          </w:rPr>
          <w:t>пункта 6 статьи 168</w:t>
        </w:r>
      </w:hyperlink>
      <w:r w:rsidRPr="00C42F45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F3442D" w:rsidRPr="0014502B" w:rsidRDefault="00F3442D" w:rsidP="00F344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3442D" w:rsidRPr="00CA638F" w:rsidRDefault="00F3442D" w:rsidP="00F344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42D" w:rsidRPr="00CA638F" w:rsidRDefault="00F3442D" w:rsidP="00F344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442D" w:rsidRDefault="00F3442D" w:rsidP="00F344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442D" w:rsidRDefault="00F3442D" w:rsidP="00F344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442D" w:rsidRDefault="00F3442D" w:rsidP="00F344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442D" w:rsidRDefault="00F3442D" w:rsidP="00F344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442D" w:rsidRDefault="00F3442D" w:rsidP="00F344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442D" w:rsidRDefault="00F3442D" w:rsidP="00F344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442D" w:rsidRDefault="00F3442D" w:rsidP="00F344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442D" w:rsidRDefault="00F3442D" w:rsidP="00F344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442D" w:rsidRDefault="00F3442D" w:rsidP="00F344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442D" w:rsidRDefault="00F3442D" w:rsidP="00F344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442D" w:rsidRDefault="00F3442D" w:rsidP="00F344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442D" w:rsidRDefault="00F3442D" w:rsidP="00F3442D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F3442D" w:rsidSect="00440412">
          <w:headerReference w:type="even" r:id="rId11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F3442D" w:rsidRPr="005664E6" w:rsidRDefault="00F3442D" w:rsidP="008746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2</w:t>
      </w:r>
    </w:p>
    <w:p w:rsidR="00F3442D" w:rsidRPr="005664E6" w:rsidRDefault="00F3442D" w:rsidP="00F344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F3442D" w:rsidRPr="005664E6" w:rsidRDefault="00F3442D" w:rsidP="00F344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F3442D" w:rsidRPr="005664E6" w:rsidRDefault="00F3442D" w:rsidP="00F344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F3442D" w:rsidRPr="009C4F78" w:rsidRDefault="008746EF" w:rsidP="00F344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8746EF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.06.2016 № 14</w:t>
      </w:r>
      <w:r w:rsidRPr="00D60949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:rsidR="00F3442D" w:rsidRDefault="00F3442D" w:rsidP="00F3442D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3442D" w:rsidRDefault="00F3442D" w:rsidP="00F3442D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4E18DF" w:rsidRPr="004E18DF" w:rsidRDefault="00F3442D" w:rsidP="004E18D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</w:rPr>
      </w:pPr>
      <w:proofErr w:type="gramStart"/>
      <w:r w:rsidRPr="00025F0C">
        <w:rPr>
          <w:rFonts w:ascii="Times New Roman" w:hAnsi="Times New Roman" w:cs="Times New Roman"/>
          <w:sz w:val="24"/>
          <w:szCs w:val="24"/>
        </w:rPr>
        <w:t>(</w:t>
      </w:r>
      <w:r w:rsidR="004E18DF">
        <w:rPr>
          <w:rFonts w:ascii="Times New Roman" w:hAnsi="Times New Roman" w:cs="Times New Roman"/>
          <w:sz w:val="24"/>
          <w:szCs w:val="24"/>
        </w:rPr>
        <w:t>по системам</w:t>
      </w:r>
      <w:r w:rsidRPr="004E18DF">
        <w:rPr>
          <w:rFonts w:ascii="Times New Roman" w:hAnsi="Times New Roman" w:cs="Times New Roman"/>
          <w:sz w:val="24"/>
          <w:szCs w:val="24"/>
        </w:rPr>
        <w:t xml:space="preserve"> теплоснабжения МО Новосельское сельское поселение </w:t>
      </w:r>
      <w:r w:rsidR="004E18DF">
        <w:rPr>
          <w:rFonts w:ascii="Times New Roman" w:hAnsi="Times New Roman" w:cs="Times New Roman"/>
          <w:sz w:val="24"/>
          <w:szCs w:val="24"/>
        </w:rPr>
        <w:t xml:space="preserve">и </w:t>
      </w:r>
      <w:r w:rsidR="004E18DF" w:rsidRPr="004E18DF">
        <w:rPr>
          <w:rFonts w:ascii="Times New Roman" w:eastAsia="Times New Roman" w:hAnsi="Times New Roman" w:cs="Times New Roman"/>
          <w:bCs/>
        </w:rPr>
        <w:t xml:space="preserve">МО </w:t>
      </w:r>
      <w:r w:rsidR="004E18DF" w:rsidRPr="004E18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городское поселение поселок Мелехово</w:t>
      </w:r>
      <w:r w:rsidR="004E18DF" w:rsidRPr="004E18DF">
        <w:rPr>
          <w:rStyle w:val="apple-converted-space"/>
          <w:rFonts w:ascii="Helvetica" w:hAnsi="Helvetica" w:cs="Helvetica"/>
          <w:color w:val="000000"/>
          <w:shd w:val="clear" w:color="auto" w:fill="FFFFFF"/>
        </w:rPr>
        <w:t> </w:t>
      </w:r>
      <w:proofErr w:type="gramEnd"/>
    </w:p>
    <w:p w:rsidR="00F3442D" w:rsidRPr="00437EE8" w:rsidRDefault="00F3442D" w:rsidP="00F3442D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proofErr w:type="gramStart"/>
      <w:r w:rsidRPr="004E18DF">
        <w:rPr>
          <w:rFonts w:ascii="Times New Roman" w:hAnsi="Times New Roman" w:cs="Times New Roman"/>
          <w:sz w:val="24"/>
          <w:szCs w:val="24"/>
        </w:rPr>
        <w:t>Ковровского района</w:t>
      </w:r>
      <w:r w:rsidRPr="00025F0C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600"/>
        <w:gridCol w:w="1967"/>
        <w:gridCol w:w="1139"/>
        <w:gridCol w:w="1713"/>
        <w:gridCol w:w="1789"/>
        <w:gridCol w:w="1125"/>
        <w:gridCol w:w="1605"/>
        <w:gridCol w:w="1559"/>
        <w:gridCol w:w="1701"/>
        <w:gridCol w:w="1418"/>
      </w:tblGrid>
      <w:tr w:rsidR="00F3442D" w:rsidRPr="00E86E26" w:rsidTr="00F3442D">
        <w:trPr>
          <w:trHeight w:val="990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442D" w:rsidRPr="00E86E26" w:rsidRDefault="00F3442D" w:rsidP="00F34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442D" w:rsidRPr="00E86E26" w:rsidRDefault="00F3442D" w:rsidP="00F34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регулируемой </w:t>
            </w: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организации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42D" w:rsidRPr="00E86E26" w:rsidRDefault="00F3442D" w:rsidP="00F34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442D" w:rsidRPr="00B00144" w:rsidRDefault="00F3442D" w:rsidP="00F3442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 xml:space="preserve">Базовый    </w:t>
            </w:r>
            <w:r w:rsidRPr="00B0014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уровень    </w:t>
            </w:r>
            <w:r w:rsidRPr="00B00144">
              <w:rPr>
                <w:rFonts w:ascii="Times New Roman" w:hAnsi="Times New Roman" w:cs="Times New Roman"/>
                <w:sz w:val="24"/>
                <w:szCs w:val="24"/>
              </w:rPr>
              <w:br/>
              <w:t>операционных</w:t>
            </w:r>
            <w:r w:rsidRPr="00B00144">
              <w:rPr>
                <w:rFonts w:ascii="Times New Roman" w:hAnsi="Times New Roman" w:cs="Times New Roman"/>
                <w:sz w:val="24"/>
                <w:szCs w:val="24"/>
              </w:rPr>
              <w:br/>
              <w:t>расходов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442D" w:rsidRPr="00B00144" w:rsidRDefault="00F3442D" w:rsidP="00F3442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 xml:space="preserve">Индекс    </w:t>
            </w:r>
            <w:r w:rsidRPr="00B00144">
              <w:rPr>
                <w:rFonts w:ascii="Times New Roman" w:hAnsi="Times New Roman" w:cs="Times New Roman"/>
                <w:sz w:val="24"/>
                <w:szCs w:val="24"/>
              </w:rPr>
              <w:br/>
              <w:t>эффективности</w:t>
            </w:r>
            <w:r w:rsidRPr="00B00144">
              <w:rPr>
                <w:rFonts w:ascii="Times New Roman" w:hAnsi="Times New Roman" w:cs="Times New Roman"/>
                <w:sz w:val="24"/>
                <w:szCs w:val="24"/>
              </w:rPr>
              <w:br/>
              <w:t>операционных расходов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442D" w:rsidRPr="00B00144" w:rsidRDefault="00F3442D" w:rsidP="00F3442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Норма-</w:t>
            </w:r>
          </w:p>
          <w:p w:rsidR="00F3442D" w:rsidRPr="00B00144" w:rsidRDefault="00F3442D" w:rsidP="00F3442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тивный</w:t>
            </w:r>
            <w:proofErr w:type="spellEnd"/>
          </w:p>
          <w:p w:rsidR="00F3442D" w:rsidRPr="00B00144" w:rsidRDefault="00F3442D" w:rsidP="00F3442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F3442D" w:rsidRPr="00B00144" w:rsidRDefault="00F3442D" w:rsidP="00F3442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прибыли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442D" w:rsidRPr="00B00144" w:rsidRDefault="00F3442D" w:rsidP="00F3442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F3442D" w:rsidRPr="00B00144" w:rsidRDefault="00F3442D" w:rsidP="00F3442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надежности тепло-</w:t>
            </w:r>
          </w:p>
          <w:p w:rsidR="00F3442D" w:rsidRPr="00B00144" w:rsidRDefault="00F3442D" w:rsidP="00F3442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снабжения</w:t>
            </w:r>
          </w:p>
          <w:p w:rsidR="00F3442D" w:rsidRPr="00B00144" w:rsidRDefault="00F3442D" w:rsidP="00F3442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442D" w:rsidRPr="00B00144" w:rsidRDefault="00F3442D" w:rsidP="00F3442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  <w:p w:rsidR="00F3442D" w:rsidRPr="00B00144" w:rsidRDefault="00F3442D" w:rsidP="00F3442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энергосбе</w:t>
            </w:r>
            <w:proofErr w:type="spellEnd"/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3442D" w:rsidRPr="00B00144" w:rsidRDefault="00F3442D" w:rsidP="00F3442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режения</w:t>
            </w:r>
            <w:proofErr w:type="spellEnd"/>
          </w:p>
          <w:p w:rsidR="00F3442D" w:rsidRPr="00B00144" w:rsidRDefault="00F3442D" w:rsidP="00F3442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энергети</w:t>
            </w:r>
            <w:proofErr w:type="spellEnd"/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3442D" w:rsidRPr="00B00144" w:rsidRDefault="00F3442D" w:rsidP="00F3442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ческой</w:t>
            </w:r>
          </w:p>
          <w:p w:rsidR="00F3442D" w:rsidRPr="00B00144" w:rsidRDefault="00F3442D" w:rsidP="00F3442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эффектив</w:t>
            </w:r>
            <w:proofErr w:type="spellEnd"/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3442D" w:rsidRPr="00B00144" w:rsidRDefault="00F3442D" w:rsidP="00F3442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442D" w:rsidRPr="00B00144" w:rsidRDefault="00F3442D" w:rsidP="00F3442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</w:p>
          <w:p w:rsidR="00F3442D" w:rsidRPr="00B00144" w:rsidRDefault="00F3442D" w:rsidP="00F3442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 </w:t>
            </w:r>
            <w:proofErr w:type="gramStart"/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F3442D" w:rsidRPr="00B00144" w:rsidRDefault="00F3442D" w:rsidP="00F3442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</w:p>
          <w:p w:rsidR="00F3442D" w:rsidRPr="00B00144" w:rsidRDefault="00F3442D" w:rsidP="00F3442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энергосбе</w:t>
            </w:r>
            <w:proofErr w:type="spellEnd"/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3442D" w:rsidRPr="00B00144" w:rsidRDefault="00F3442D" w:rsidP="00F3442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режения</w:t>
            </w:r>
            <w:proofErr w:type="spellEnd"/>
            <w:r w:rsidRPr="00B00144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F3442D" w:rsidRPr="00B00144" w:rsidRDefault="00F3442D" w:rsidP="00F3442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повышения</w:t>
            </w:r>
          </w:p>
          <w:p w:rsidR="00F3442D" w:rsidRPr="00B00144" w:rsidRDefault="00F3442D" w:rsidP="00F3442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энергети</w:t>
            </w:r>
            <w:proofErr w:type="spellEnd"/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3442D" w:rsidRPr="00B00144" w:rsidRDefault="00F3442D" w:rsidP="00F3442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ческой</w:t>
            </w:r>
          </w:p>
          <w:p w:rsidR="00F3442D" w:rsidRPr="00B00144" w:rsidRDefault="00F3442D" w:rsidP="00F3442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эффектив</w:t>
            </w:r>
            <w:proofErr w:type="spellEnd"/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3442D" w:rsidRPr="00B00144" w:rsidRDefault="00F3442D" w:rsidP="00F3442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442D" w:rsidRPr="00B00144" w:rsidRDefault="00F3442D" w:rsidP="00F3442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  <w:p w:rsidR="00F3442D" w:rsidRPr="00B00144" w:rsidRDefault="00F3442D" w:rsidP="00F3442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изменения</w:t>
            </w:r>
          </w:p>
          <w:p w:rsidR="00F3442D" w:rsidRPr="00B00144" w:rsidRDefault="00F3442D" w:rsidP="00F3442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  <w:p w:rsidR="00F3442D" w:rsidRPr="00B00144" w:rsidRDefault="00F3442D" w:rsidP="00F3442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:rsidR="00F3442D" w:rsidRPr="00B00144" w:rsidRDefault="00F3442D" w:rsidP="00F3442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топливо</w:t>
            </w:r>
          </w:p>
          <w:p w:rsidR="00F3442D" w:rsidRPr="00B00144" w:rsidRDefault="00F3442D" w:rsidP="00F3442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42D" w:rsidRPr="00E86E26" w:rsidTr="00F3442D">
        <w:trPr>
          <w:trHeight w:val="276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42D" w:rsidRPr="00E86E26" w:rsidRDefault="00F3442D" w:rsidP="00F34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42D" w:rsidRPr="00E86E26" w:rsidRDefault="00F3442D" w:rsidP="00F34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42D" w:rsidRPr="00E86E26" w:rsidRDefault="00F3442D" w:rsidP="00F34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442D" w:rsidRPr="000F1A83" w:rsidRDefault="00F3442D" w:rsidP="00F3442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A83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442D" w:rsidRPr="000F1A83" w:rsidRDefault="00F3442D" w:rsidP="00F3442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A8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442D" w:rsidRPr="000F1A83" w:rsidRDefault="00F3442D" w:rsidP="00F3442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A8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442D" w:rsidRPr="00B00144" w:rsidRDefault="00F3442D" w:rsidP="00F3442D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442D" w:rsidRPr="00B00144" w:rsidRDefault="00F3442D" w:rsidP="00F3442D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442D" w:rsidRPr="00B00144" w:rsidRDefault="00F3442D" w:rsidP="00F3442D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442D" w:rsidRPr="00B00144" w:rsidRDefault="00F3442D" w:rsidP="00F3442D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442D" w:rsidRPr="00E86E26" w:rsidTr="00F3442D">
        <w:trPr>
          <w:trHeight w:val="155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42D" w:rsidRPr="00E86E26" w:rsidRDefault="00F3442D" w:rsidP="00F34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442D" w:rsidRPr="00B00144" w:rsidRDefault="00F3442D" w:rsidP="00F344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Комсервис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Ковровский район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42D" w:rsidRPr="00E86E26" w:rsidRDefault="00F3442D" w:rsidP="00F34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3442D" w:rsidRPr="00E663D1" w:rsidRDefault="00F3442D" w:rsidP="00F3442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5 194,55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3442D" w:rsidRPr="00B00144" w:rsidRDefault="00F3442D" w:rsidP="00F3442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3442D" w:rsidRPr="00B00144" w:rsidRDefault="00F3442D" w:rsidP="00F3442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3442D" w:rsidRPr="00B00144" w:rsidRDefault="00F3442D" w:rsidP="00F3442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3442D" w:rsidRPr="00B00144" w:rsidRDefault="00F3442D" w:rsidP="00F3442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3442D" w:rsidRPr="00B00144" w:rsidRDefault="00F3442D" w:rsidP="00F3442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3442D" w:rsidRPr="00B00144" w:rsidRDefault="00F3442D" w:rsidP="00F3442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F3442D" w:rsidRPr="00E86E26" w:rsidTr="00F3442D">
        <w:trPr>
          <w:trHeight w:val="274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42D" w:rsidRPr="00E86E26" w:rsidRDefault="00F3442D" w:rsidP="00F34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442D" w:rsidRPr="00E86E26" w:rsidRDefault="00F3442D" w:rsidP="00F34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42D" w:rsidRPr="00E86E26" w:rsidRDefault="00F3442D" w:rsidP="00F34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3442D" w:rsidRPr="00B00144" w:rsidRDefault="00F3442D" w:rsidP="00F3442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3442D" w:rsidRPr="00B00144" w:rsidRDefault="00F3442D" w:rsidP="00F3442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3442D" w:rsidRPr="00B00144" w:rsidRDefault="00F3442D" w:rsidP="00F3442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3442D" w:rsidRPr="00B00144" w:rsidRDefault="00F3442D" w:rsidP="00F3442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3442D" w:rsidRPr="00B00144" w:rsidRDefault="00F3442D" w:rsidP="00F3442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3442D" w:rsidRPr="00B00144" w:rsidRDefault="00F3442D" w:rsidP="00F3442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3442D" w:rsidRPr="00B00144" w:rsidRDefault="00F3442D" w:rsidP="00F3442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F3442D" w:rsidRPr="00E86E26" w:rsidTr="00F3442D">
        <w:trPr>
          <w:trHeight w:val="305"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42D" w:rsidRPr="00E86E26" w:rsidRDefault="00F3442D" w:rsidP="00F34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442D" w:rsidRPr="00E86E26" w:rsidRDefault="00F3442D" w:rsidP="00F34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442D" w:rsidRPr="00B00144" w:rsidRDefault="00F3442D" w:rsidP="00F3442D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201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3442D" w:rsidRPr="00B00144" w:rsidRDefault="00F3442D" w:rsidP="00F3442D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3442D" w:rsidRPr="00B00144" w:rsidRDefault="00F3442D" w:rsidP="00F3442D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3442D" w:rsidRPr="00B00144" w:rsidRDefault="00F3442D" w:rsidP="00F3442D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,5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3442D" w:rsidRPr="00B00144" w:rsidRDefault="00F3442D" w:rsidP="00F3442D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3442D" w:rsidRPr="00B00144" w:rsidRDefault="00F3442D" w:rsidP="00F3442D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3442D" w:rsidRPr="00B00144" w:rsidRDefault="00F3442D" w:rsidP="00F3442D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3442D" w:rsidRPr="00B00144" w:rsidRDefault="00F3442D" w:rsidP="00F3442D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</w:p>
        </w:tc>
      </w:tr>
    </w:tbl>
    <w:p w:rsidR="00F3442D" w:rsidRPr="00437EE8" w:rsidRDefault="00F3442D" w:rsidP="00F3442D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F3442D" w:rsidRDefault="00F3442D" w:rsidP="00F344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442D" w:rsidRDefault="00F3442D" w:rsidP="00F344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442D" w:rsidRPr="00D110FF" w:rsidRDefault="00F3442D" w:rsidP="00F344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442D" w:rsidRPr="00437EE8" w:rsidRDefault="00F3442D" w:rsidP="00F344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D046E" w:rsidRPr="00CA638F" w:rsidRDefault="002D046E" w:rsidP="002D04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47BF" w:rsidRPr="00D110FF" w:rsidRDefault="00E447BF" w:rsidP="00E44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144" w:rsidRPr="00437EE8" w:rsidRDefault="00B00144" w:rsidP="00E44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sectPr w:rsidR="00B00144" w:rsidRPr="00437EE8" w:rsidSect="00F3442D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933" w:rsidRDefault="00163933">
      <w:pPr>
        <w:spacing w:after="0" w:line="240" w:lineRule="auto"/>
      </w:pPr>
      <w:r>
        <w:separator/>
      </w:r>
    </w:p>
  </w:endnote>
  <w:endnote w:type="continuationSeparator" w:id="0">
    <w:p w:rsidR="00163933" w:rsidRDefault="00163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933" w:rsidRDefault="00163933">
      <w:pPr>
        <w:spacing w:after="0" w:line="240" w:lineRule="auto"/>
      </w:pPr>
      <w:r>
        <w:separator/>
      </w:r>
    </w:p>
  </w:footnote>
  <w:footnote w:type="continuationSeparator" w:id="0">
    <w:p w:rsidR="00163933" w:rsidRDefault="001639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933" w:rsidRDefault="0016393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163933" w:rsidRDefault="0016393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B572E7"/>
    <w:multiLevelType w:val="hybridMultilevel"/>
    <w:tmpl w:val="9E3E4720"/>
    <w:lvl w:ilvl="0" w:tplc="EE78365A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98E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632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956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3933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6B33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85"/>
    <w:rsid w:val="001C50A8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289F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2EC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39A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68C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B7264"/>
    <w:rsid w:val="002C14C2"/>
    <w:rsid w:val="002C2804"/>
    <w:rsid w:val="002C4CB8"/>
    <w:rsid w:val="002C4F22"/>
    <w:rsid w:val="002C5C54"/>
    <w:rsid w:val="002C79AF"/>
    <w:rsid w:val="002C7A25"/>
    <w:rsid w:val="002C7BA1"/>
    <w:rsid w:val="002D046E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0E0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DE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392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318"/>
    <w:rsid w:val="003C6504"/>
    <w:rsid w:val="003C7AD7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27C7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679AF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C6902"/>
    <w:rsid w:val="004C71E1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18DF"/>
    <w:rsid w:val="004E3D41"/>
    <w:rsid w:val="004E3EA6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3BEA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27C1A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77FBE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157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136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169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27E1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55F6"/>
    <w:rsid w:val="006E660D"/>
    <w:rsid w:val="006E6B73"/>
    <w:rsid w:val="006E7AEB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199D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55C3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6EF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05D01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23F2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4FF4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153"/>
    <w:rsid w:val="00AF2362"/>
    <w:rsid w:val="00AF2808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6891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0381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6DE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57BD"/>
    <w:rsid w:val="00CA638F"/>
    <w:rsid w:val="00CA6BAC"/>
    <w:rsid w:val="00CB03E4"/>
    <w:rsid w:val="00CB266C"/>
    <w:rsid w:val="00CB6E9A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39A"/>
    <w:rsid w:val="00CF492F"/>
    <w:rsid w:val="00CF496A"/>
    <w:rsid w:val="00CF4A68"/>
    <w:rsid w:val="00CF58AA"/>
    <w:rsid w:val="00CF77BB"/>
    <w:rsid w:val="00D009B8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6F3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949"/>
    <w:rsid w:val="00D60E60"/>
    <w:rsid w:val="00D61E2A"/>
    <w:rsid w:val="00D61E61"/>
    <w:rsid w:val="00D62A32"/>
    <w:rsid w:val="00D63805"/>
    <w:rsid w:val="00D67F7C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89D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8C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62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2E49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43FB0"/>
    <w:rsid w:val="00E447BF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87A82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1DC3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5C3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2D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496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A62"/>
  </w:style>
  <w:style w:type="paragraph" w:styleId="1">
    <w:name w:val="heading 1"/>
    <w:basedOn w:val="a"/>
    <w:next w:val="a"/>
    <w:link w:val="10"/>
    <w:qFormat/>
    <w:rsid w:val="002B726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link w:val="a7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679AF"/>
    <w:pPr>
      <w:ind w:left="720"/>
      <w:contextualSpacing/>
    </w:pPr>
  </w:style>
  <w:style w:type="character" w:customStyle="1" w:styleId="a7">
    <w:name w:val="Без интервала Знак"/>
    <w:link w:val="a6"/>
    <w:uiPriority w:val="1"/>
    <w:rsid w:val="00104632"/>
  </w:style>
  <w:style w:type="paragraph" w:customStyle="1" w:styleId="ConsPlusTitle">
    <w:name w:val="ConsPlusTitle"/>
    <w:rsid w:val="00F344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pple-converted-space">
    <w:name w:val="apple-converted-space"/>
    <w:basedOn w:val="a0"/>
    <w:rsid w:val="004E18DF"/>
  </w:style>
  <w:style w:type="character" w:customStyle="1" w:styleId="10">
    <w:name w:val="Заголовок 1 Знак"/>
    <w:basedOn w:val="a0"/>
    <w:link w:val="1"/>
    <w:rsid w:val="002B7264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b">
    <w:name w:val="caption"/>
    <w:basedOn w:val="a"/>
    <w:next w:val="a"/>
    <w:qFormat/>
    <w:rsid w:val="002B7264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6C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A4A30EECB21C19309499ACC9B3631AD104A65332DEB7781678F8415478BFB4F544E6541D3B0F13BF58r3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03F73-B21F-4B0A-85D0-95A3D4342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Филинова Елена Александровна</dc:creator>
  <cp:lastModifiedBy>Иванова Наталья Ивановна</cp:lastModifiedBy>
  <cp:revision>26</cp:revision>
  <cp:lastPrinted>2016-06-21T08:24:00Z</cp:lastPrinted>
  <dcterms:created xsi:type="dcterms:W3CDTF">2014-11-15T09:23:00Z</dcterms:created>
  <dcterms:modified xsi:type="dcterms:W3CDTF">2016-06-21T12:23:00Z</dcterms:modified>
</cp:coreProperties>
</file>